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1557"/>
        <w:gridCol w:w="713"/>
        <w:gridCol w:w="844"/>
      </w:tblGrid>
      <w:tr w:rsidR="00053786" w14:paraId="3586ED9E" w14:textId="77777777" w:rsidTr="00053786">
        <w:tc>
          <w:tcPr>
            <w:tcW w:w="5805" w:type="dxa"/>
            <w:gridSpan w:val="4"/>
          </w:tcPr>
          <w:p w14:paraId="5BED313E" w14:textId="2EC5475C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Председателю апелляционной комиссии</w:t>
            </w:r>
          </w:p>
        </w:tc>
      </w:tr>
      <w:tr w:rsidR="00053786" w14:paraId="589C095C" w14:textId="77777777" w:rsidTr="00053786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18C36F1F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145694ED" w14:textId="5A3549B4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этапа</w:t>
            </w:r>
          </w:p>
        </w:tc>
      </w:tr>
      <w:tr w:rsidR="00053786" w14:paraId="6551B62C" w14:textId="77777777" w:rsidTr="00053786">
        <w:tc>
          <w:tcPr>
            <w:tcW w:w="5805" w:type="dxa"/>
            <w:gridSpan w:val="4"/>
          </w:tcPr>
          <w:p w14:paraId="6FD62B20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51FF046" w14:textId="0CB7521F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всерос</w:t>
            </w:r>
            <w:r>
              <w:rPr>
                <w:sz w:val="24"/>
                <w:szCs w:val="24"/>
                <w:lang w:val="ru-RU"/>
              </w:rPr>
              <w:t>сийской олимпиады школьников по</w:t>
            </w:r>
          </w:p>
        </w:tc>
      </w:tr>
      <w:tr w:rsidR="00053786" w14:paraId="08966542" w14:textId="77777777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2924EC9F" w14:textId="77777777" w:rsidR="00053786" w:rsidRPr="00CE0735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695FEF13" w14:textId="77777777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1247F9" w14:textId="77777777" w:rsidR="00053786" w:rsidRPr="00CE0735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0162827B" w14:textId="77777777" w:rsidTr="00053786">
        <w:tc>
          <w:tcPr>
            <w:tcW w:w="2691" w:type="dxa"/>
            <w:tcBorders>
              <w:top w:val="single" w:sz="4" w:space="0" w:color="auto"/>
            </w:tcBorders>
          </w:tcPr>
          <w:p w14:paraId="176CB02D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19E5F07" w14:textId="06416FDA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ученика(</w:t>
            </w:r>
            <w:proofErr w:type="spellStart"/>
            <w:r w:rsidRPr="00CE0735">
              <w:rPr>
                <w:sz w:val="24"/>
                <w:szCs w:val="24"/>
                <w:lang w:val="ru-RU"/>
              </w:rPr>
              <w:t>цы</w:t>
            </w:r>
            <w:proofErr w:type="spellEnd"/>
            <w:r w:rsidRPr="00CE073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43B07A9E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0AC6A2DC" w14:textId="5F824493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53786" w14:paraId="610B7639" w14:textId="77777777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3B3450C5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54663DCB" w14:textId="77777777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C35A27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29459835" w14:textId="77777777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5D745A" w14:textId="77777777"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36FE9404" w14:textId="77777777" w:rsidTr="00053786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6DECF84D" w14:textId="5B3E6C20" w:rsidR="00053786" w:rsidRPr="00053786" w:rsidRDefault="00053786" w:rsidP="00053786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 w:rsidRPr="00053786">
              <w:rPr>
                <w:lang w:val="ru-RU"/>
              </w:rPr>
              <w:t>(наименование образовательной организации)</w:t>
            </w:r>
          </w:p>
        </w:tc>
      </w:tr>
      <w:tr w:rsidR="00053786" w14:paraId="0289AAC2" w14:textId="77777777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5F98C350" w14:textId="77777777" w:rsidR="00053786" w:rsidRP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119A079A" w14:textId="77777777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1D42D7" w14:textId="77777777" w:rsidR="00053786" w:rsidRP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14:paraId="78B05B90" w14:textId="77777777" w:rsidTr="00053786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0A339A3A" w14:textId="763C1B11" w:rsidR="00053786" w:rsidRPr="00053786" w:rsidRDefault="00053786" w:rsidP="00053786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 w:rsidRPr="00053786">
              <w:rPr>
                <w:lang w:val="ru-RU"/>
              </w:rPr>
              <w:t>(фамилия, имя, отчество (при наличии)</w:t>
            </w:r>
          </w:p>
        </w:tc>
      </w:tr>
    </w:tbl>
    <w:p w14:paraId="468DFFE0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509E1016" w14:textId="77777777"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14:paraId="5ADC026B" w14:textId="77777777"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14:paraId="4555A853" w14:textId="77777777"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 w:rsidRPr="00CE0735">
        <w:rPr>
          <w:sz w:val="24"/>
          <w:szCs w:val="24"/>
          <w:lang w:val="ru-RU"/>
        </w:rPr>
        <w:t>ые</w:t>
      </w:r>
      <w:proofErr w:type="spellEnd"/>
      <w:r w:rsidRPr="00CE0735">
        <w:rPr>
          <w:sz w:val="24"/>
          <w:szCs w:val="24"/>
          <w:lang w:val="ru-RU"/>
        </w:rPr>
        <w:t xml:space="preserve">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CE0735">
        <w:rPr>
          <w:sz w:val="24"/>
          <w:szCs w:val="24"/>
          <w:u w:val="single"/>
          <w:lang w:val="ru-RU"/>
        </w:rPr>
        <w:t>ые</w:t>
      </w:r>
      <w:proofErr w:type="spellEnd"/>
      <w:r w:rsidRPr="00CE0735">
        <w:rPr>
          <w:sz w:val="24"/>
          <w:szCs w:val="24"/>
          <w:u w:val="single"/>
          <w:lang w:val="ru-RU"/>
        </w:rPr>
        <w:t>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3E5D" w:rsidRPr="00CE0735" w14:paraId="392B12D3" w14:textId="77777777" w:rsidTr="006F4CBF">
        <w:tc>
          <w:tcPr>
            <w:tcW w:w="9854" w:type="dxa"/>
            <w:tcBorders>
              <w:bottom w:val="single" w:sz="4" w:space="0" w:color="auto"/>
            </w:tcBorders>
          </w:tcPr>
          <w:p w14:paraId="02274FBF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268F67B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47E0A96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7128A65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FC4AC4A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D862BB3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D5413BD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0FD6F723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F475D67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07D8E047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4D3AE77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51123901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620BD7D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F9BB8C6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321B7FA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F49FD45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0C84A9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54F6576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860A8C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1724C391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1F46073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6254D3F7" w14:textId="77777777" w:rsidTr="006F4CBF">
        <w:tc>
          <w:tcPr>
            <w:tcW w:w="9854" w:type="dxa"/>
            <w:tcBorders>
              <w:top w:val="single" w:sz="4" w:space="0" w:color="auto"/>
            </w:tcBorders>
          </w:tcPr>
          <w:p w14:paraId="786F5676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B54A888" w14:textId="77777777"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14:paraId="29D268A3" w14:textId="77777777"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0804F92E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41D80385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14:paraId="170BECCC" w14:textId="19B3DDBA"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0" w:name="_Toc92798205"/>
      <w:bookmarkStart w:id="1" w:name="_Toc90648607"/>
      <w:r w:rsidRPr="004E3A45">
        <w:rPr>
          <w:b w:val="0"/>
          <w:sz w:val="20"/>
        </w:rPr>
        <w:t xml:space="preserve">              </w:t>
      </w:r>
      <w:bookmarkStart w:id="2" w:name="_Toc117683805"/>
      <w:bookmarkStart w:id="3" w:name="_Toc118112808"/>
      <w:bookmarkStart w:id="4" w:name="_Toc118113346"/>
      <w:bookmarkStart w:id="5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0"/>
      <w:bookmarkEnd w:id="1"/>
      <w:bookmarkEnd w:id="2"/>
      <w:bookmarkEnd w:id="3"/>
      <w:bookmarkEnd w:id="4"/>
      <w:bookmarkEnd w:id="5"/>
    </w:p>
    <w:sectPr w:rsidR="00813E5D" w:rsidRPr="004E3A45" w:rsidSect="000537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1922154">
    <w:abstractNumId w:val="0"/>
  </w:num>
  <w:num w:numId="2" w16cid:durableId="74423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DD"/>
    <w:rsid w:val="00053786"/>
    <w:rsid w:val="000D6A4C"/>
    <w:rsid w:val="002A5326"/>
    <w:rsid w:val="004133F0"/>
    <w:rsid w:val="006E3366"/>
    <w:rsid w:val="006F26FE"/>
    <w:rsid w:val="006F57F4"/>
    <w:rsid w:val="007D3A75"/>
    <w:rsid w:val="00813E5D"/>
    <w:rsid w:val="00924FC1"/>
    <w:rsid w:val="009F0F16"/>
    <w:rsid w:val="00C42EDD"/>
    <w:rsid w:val="00C44633"/>
    <w:rsid w:val="00C9319A"/>
    <w:rsid w:val="00DD0C64"/>
    <w:rsid w:val="00E04CCE"/>
    <w:rsid w:val="00F11D9A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35EE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  <w:style w:type="table" w:styleId="a7">
    <w:name w:val="Table Grid"/>
    <w:basedOn w:val="a1"/>
    <w:uiPriority w:val="39"/>
    <w:rsid w:val="0005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User</cp:lastModifiedBy>
  <cp:revision>3</cp:revision>
  <dcterms:created xsi:type="dcterms:W3CDTF">2024-08-20T10:14:00Z</dcterms:created>
  <dcterms:modified xsi:type="dcterms:W3CDTF">2024-08-20T10:19:00Z</dcterms:modified>
</cp:coreProperties>
</file>