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Дата начала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36150E">
        <w:rPr>
          <w:sz w:val="28"/>
          <w:szCs w:val="28"/>
        </w:rPr>
        <w:t>13.11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,</w:t>
      </w:r>
      <w:r w:rsidRPr="00066272">
        <w:rPr>
          <w:sz w:val="28"/>
          <w:szCs w:val="28"/>
        </w:rPr>
        <w:br/>
        <w:t xml:space="preserve">Дата окончания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36150E">
        <w:rPr>
          <w:sz w:val="28"/>
          <w:szCs w:val="28"/>
        </w:rPr>
        <w:t>19.11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.</w:t>
      </w:r>
    </w:p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Ответственное лицо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Pr="00066272">
        <w:rPr>
          <w:sz w:val="28"/>
          <w:szCs w:val="28"/>
        </w:rPr>
        <w:t>Карабаева</w:t>
      </w:r>
      <w:proofErr w:type="spellEnd"/>
      <w:r w:rsidRPr="00066272">
        <w:rPr>
          <w:sz w:val="28"/>
          <w:szCs w:val="28"/>
        </w:rPr>
        <w:t xml:space="preserve"> Александра Александровна – ведущий инженер МКУ «Дирекция инвестиционных и инновационных проектов, контактный телефон 4-56-02, адрес </w:t>
      </w:r>
      <w:proofErr w:type="spellStart"/>
      <w:r w:rsidRPr="00066272">
        <w:rPr>
          <w:sz w:val="28"/>
          <w:szCs w:val="28"/>
        </w:rPr>
        <w:t>эл.почты</w:t>
      </w:r>
      <w:proofErr w:type="spellEnd"/>
      <w:r w:rsidRPr="00066272">
        <w:rPr>
          <w:sz w:val="28"/>
          <w:szCs w:val="28"/>
        </w:rPr>
        <w:t>: 4-56-02@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:rsidR="001D73D1" w:rsidRPr="00066272" w:rsidRDefault="001D73D1"/>
    <w:sectPr w:rsidR="001D73D1" w:rsidRPr="00066272" w:rsidSect="000662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272"/>
    <w:rsid w:val="00011B2D"/>
    <w:rsid w:val="000304AB"/>
    <w:rsid w:val="00066272"/>
    <w:rsid w:val="00197BAD"/>
    <w:rsid w:val="001D1665"/>
    <w:rsid w:val="001D73D1"/>
    <w:rsid w:val="0036150E"/>
    <w:rsid w:val="00490EC6"/>
    <w:rsid w:val="00607643"/>
    <w:rsid w:val="006B6E1E"/>
    <w:rsid w:val="00774A15"/>
    <w:rsid w:val="007F5A75"/>
    <w:rsid w:val="0086538B"/>
    <w:rsid w:val="00991E5B"/>
    <w:rsid w:val="00A546D5"/>
    <w:rsid w:val="00CD7B23"/>
    <w:rsid w:val="00CF7FE1"/>
    <w:rsid w:val="00DA2447"/>
    <w:rsid w:val="00DA525E"/>
    <w:rsid w:val="00DC4896"/>
    <w:rsid w:val="00EA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Инженер_5</cp:lastModifiedBy>
  <cp:revision>12</cp:revision>
  <dcterms:created xsi:type="dcterms:W3CDTF">2023-11-08T09:15:00Z</dcterms:created>
  <dcterms:modified xsi:type="dcterms:W3CDTF">2024-11-12T07:41:00Z</dcterms:modified>
</cp:coreProperties>
</file>